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6B" w:rsidRPr="00390518" w:rsidRDefault="003E016B" w:rsidP="003E016B">
      <w:pPr>
        <w:spacing w:line="300" w:lineRule="auto"/>
        <w:ind w:leftChars="-67" w:left="-141"/>
        <w:rPr>
          <w:rFonts w:ascii="黑体" w:eastAsia="黑体" w:hAnsi="黑体"/>
          <w:b/>
          <w:sz w:val="24"/>
          <w:szCs w:val="24"/>
        </w:rPr>
      </w:pPr>
      <w:r w:rsidRPr="00390518">
        <w:rPr>
          <w:rFonts w:ascii="黑体" w:eastAsia="黑体" w:hAnsi="黑体" w:hint="eastAsia"/>
          <w:b/>
          <w:sz w:val="24"/>
          <w:szCs w:val="24"/>
        </w:rPr>
        <w:t>附件1：</w:t>
      </w:r>
    </w:p>
    <w:p w:rsidR="003E016B" w:rsidRDefault="003E016B" w:rsidP="003E016B">
      <w:pPr>
        <w:spacing w:line="300" w:lineRule="auto"/>
        <w:ind w:leftChars="-67" w:left="-141"/>
        <w:jc w:val="center"/>
        <w:rPr>
          <w:rFonts w:ascii="黑体" w:eastAsia="黑体" w:hAnsi="黑体"/>
          <w:b/>
          <w:sz w:val="32"/>
          <w:szCs w:val="32"/>
        </w:rPr>
      </w:pPr>
      <w:r w:rsidRPr="00390518">
        <w:rPr>
          <w:rFonts w:ascii="黑体" w:eastAsia="黑体" w:hAnsi="黑体" w:hint="eastAsia"/>
          <w:b/>
          <w:sz w:val="32"/>
          <w:szCs w:val="32"/>
        </w:rPr>
        <w:t>2017中国制冷学会（单位）会员大会暨中国制冷学会</w:t>
      </w:r>
    </w:p>
    <w:p w:rsidR="003E016B" w:rsidRDefault="003E016B" w:rsidP="003E016B">
      <w:pPr>
        <w:spacing w:line="300" w:lineRule="auto"/>
        <w:ind w:leftChars="-67" w:left="-141"/>
        <w:jc w:val="center"/>
        <w:rPr>
          <w:rFonts w:ascii="黑体" w:eastAsia="黑体" w:hAnsi="黑体"/>
          <w:b/>
          <w:sz w:val="32"/>
          <w:szCs w:val="32"/>
        </w:rPr>
      </w:pPr>
      <w:r w:rsidRPr="00390518">
        <w:rPr>
          <w:rFonts w:ascii="黑体" w:eastAsia="黑体" w:hAnsi="黑体" w:hint="eastAsia"/>
          <w:b/>
          <w:sz w:val="32"/>
          <w:szCs w:val="32"/>
        </w:rPr>
        <w:t>成立四十周年纪念大会参会回执</w:t>
      </w:r>
    </w:p>
    <w:p w:rsidR="003E016B" w:rsidRPr="00390518" w:rsidRDefault="003E016B" w:rsidP="003E016B">
      <w:pPr>
        <w:spacing w:line="300" w:lineRule="auto"/>
        <w:ind w:leftChars="-67" w:left="-141"/>
        <w:jc w:val="center"/>
        <w:rPr>
          <w:rFonts w:ascii="黑体" w:eastAsia="黑体" w:hAnsi="黑体"/>
          <w:b/>
          <w:sz w:val="32"/>
          <w:szCs w:val="32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4"/>
        <w:gridCol w:w="2268"/>
        <w:gridCol w:w="425"/>
        <w:gridCol w:w="284"/>
        <w:gridCol w:w="992"/>
        <w:gridCol w:w="567"/>
        <w:gridCol w:w="992"/>
        <w:gridCol w:w="709"/>
        <w:gridCol w:w="1301"/>
      </w:tblGrid>
      <w:tr w:rsidR="003E016B" w:rsidRPr="00133D9E" w:rsidTr="0013488A">
        <w:trPr>
          <w:trHeight w:val="684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6B" w:rsidRPr="00133D9E" w:rsidRDefault="003E016B" w:rsidP="0013488A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姓    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6B" w:rsidRPr="00133D9E" w:rsidRDefault="003E016B" w:rsidP="0013488A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6B" w:rsidRPr="00133D9E" w:rsidRDefault="003E016B" w:rsidP="0013488A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6B" w:rsidRPr="00133D9E" w:rsidRDefault="003E016B" w:rsidP="0013488A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6B" w:rsidRPr="00133D9E" w:rsidRDefault="003E016B" w:rsidP="0013488A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职称/职务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6B" w:rsidRPr="00133D9E" w:rsidRDefault="003E016B" w:rsidP="0013488A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3E016B" w:rsidRPr="00133D9E" w:rsidTr="0013488A">
        <w:trPr>
          <w:trHeight w:val="620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6B" w:rsidRPr="00133D9E" w:rsidRDefault="003E016B" w:rsidP="0013488A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工作单位</w:t>
            </w:r>
          </w:p>
        </w:tc>
        <w:tc>
          <w:tcPr>
            <w:tcW w:w="7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6B" w:rsidRPr="00133D9E" w:rsidRDefault="003E016B" w:rsidP="0013488A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3E016B" w:rsidRPr="00133D9E" w:rsidTr="0013488A">
        <w:trPr>
          <w:trHeight w:val="611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6B" w:rsidRPr="00133D9E" w:rsidRDefault="003E016B" w:rsidP="0013488A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  <w:lang w:eastAsia="ja-JP"/>
              </w:rPr>
              <w:t>通</w:t>
            </w: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讯</w:t>
            </w:r>
            <w:r w:rsidRPr="00133D9E">
              <w:rPr>
                <w:rFonts w:ascii="宋体" w:hAnsi="宋体" w:hint="eastAsia"/>
                <w:b/>
                <w:sz w:val="24"/>
                <w:szCs w:val="28"/>
                <w:lang w:eastAsia="ja-JP"/>
              </w:rPr>
              <w:t>地址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6B" w:rsidRPr="00133D9E" w:rsidRDefault="003E016B" w:rsidP="0013488A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6B" w:rsidRPr="00133D9E" w:rsidRDefault="003E016B" w:rsidP="0013488A">
            <w:pPr>
              <w:spacing w:line="300" w:lineRule="auto"/>
              <w:rPr>
                <w:rFonts w:ascii="宋体" w:hAnsi="宋体"/>
                <w:b/>
                <w:sz w:val="24"/>
                <w:szCs w:val="28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邮编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6B" w:rsidRPr="00133D9E" w:rsidRDefault="003E016B" w:rsidP="0013488A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3E016B" w:rsidRPr="00133D9E" w:rsidTr="0013488A">
        <w:trPr>
          <w:trHeight w:val="619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6B" w:rsidRPr="00133D9E" w:rsidRDefault="003E016B" w:rsidP="0013488A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  <w:lang w:eastAsia="ja-JP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联</w:t>
            </w:r>
            <w:r w:rsidRPr="00133D9E">
              <w:rPr>
                <w:rFonts w:ascii="宋体" w:hAnsi="宋体" w:hint="eastAsia"/>
                <w:b/>
                <w:sz w:val="24"/>
                <w:szCs w:val="28"/>
                <w:lang w:eastAsia="ja-JP"/>
              </w:rPr>
              <w:t>系</w:t>
            </w: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电话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6B" w:rsidRPr="00133D9E" w:rsidRDefault="003E016B" w:rsidP="0013488A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6B" w:rsidRPr="00133D9E" w:rsidRDefault="003E016B" w:rsidP="0013488A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E-mail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6B" w:rsidRPr="00133D9E" w:rsidRDefault="003E016B" w:rsidP="0013488A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3E016B" w:rsidRPr="00133D9E" w:rsidTr="0013488A">
        <w:trPr>
          <w:trHeight w:val="666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6B" w:rsidRPr="00133D9E" w:rsidRDefault="003E016B" w:rsidP="0013488A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预计</w:t>
            </w:r>
            <w:r w:rsidRPr="00133D9E">
              <w:rPr>
                <w:rFonts w:ascii="宋体" w:hAnsi="宋体" w:hint="eastAsia"/>
                <w:b/>
                <w:sz w:val="24"/>
                <w:szCs w:val="28"/>
                <w:lang w:eastAsia="ja-JP"/>
              </w:rPr>
              <w:t>到</w:t>
            </w: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达时间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6B" w:rsidRPr="00133D9E" w:rsidRDefault="003E016B" w:rsidP="0013488A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6B" w:rsidRPr="00133D9E" w:rsidRDefault="003E016B" w:rsidP="0013488A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预计离开时间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6B" w:rsidRPr="00133D9E" w:rsidRDefault="003E016B" w:rsidP="0013488A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3E016B" w:rsidRPr="00133D9E" w:rsidTr="0013488A">
        <w:trPr>
          <w:trHeight w:val="1332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6B" w:rsidRPr="00133D9E" w:rsidRDefault="003E016B" w:rsidP="0013488A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  <w:lang w:eastAsia="ja-JP"/>
              </w:rPr>
              <w:t>住宿要求</w:t>
            </w:r>
          </w:p>
        </w:tc>
        <w:tc>
          <w:tcPr>
            <w:tcW w:w="7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6B" w:rsidRDefault="003E016B" w:rsidP="0013488A"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  <w:r w:rsidRPr="00203184">
              <w:rPr>
                <w:rFonts w:ascii="宋体" w:hAnsi="宋体" w:hint="eastAsia"/>
                <w:b/>
                <w:sz w:val="24"/>
                <w:szCs w:val="28"/>
              </w:rPr>
              <w:t>北京世纪金源大饭店</w:t>
            </w:r>
            <w:r>
              <w:rPr>
                <w:rFonts w:ascii="宋体" w:hAnsi="宋体" w:hint="eastAsia"/>
                <w:b/>
                <w:sz w:val="24"/>
                <w:szCs w:val="28"/>
              </w:rPr>
              <w:t>（   ）</w:t>
            </w:r>
          </w:p>
          <w:p w:rsidR="003E016B" w:rsidRPr="00133D9E" w:rsidRDefault="003E016B" w:rsidP="0013488A"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  <w:u w:val="single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入住日期：</w:t>
            </w:r>
            <w:r>
              <w:rPr>
                <w:rFonts w:ascii="宋体" w:hAnsi="宋体" w:hint="eastAsia"/>
                <w:b/>
                <w:sz w:val="24"/>
                <w:szCs w:val="28"/>
              </w:rPr>
              <w:t xml:space="preserve">      </w:t>
            </w: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退房日期：</w:t>
            </w:r>
          </w:p>
          <w:p w:rsidR="003E016B" w:rsidRPr="00133D9E" w:rsidRDefault="003E016B" w:rsidP="0013488A"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 xml:space="preserve">房间类型：大床房（   ）  标间（   ）   </w:t>
            </w:r>
            <w:r w:rsidRPr="00133D9E">
              <w:rPr>
                <w:rFonts w:ascii="宋体" w:hAnsi="宋体" w:hint="eastAsia"/>
                <w:b/>
                <w:sz w:val="24"/>
                <w:szCs w:val="28"/>
                <w:lang w:eastAsia="ja-JP"/>
              </w:rPr>
              <w:t>床位</w:t>
            </w: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（   ）</w:t>
            </w:r>
          </w:p>
        </w:tc>
      </w:tr>
      <w:tr w:rsidR="003E016B" w:rsidRPr="00133D9E" w:rsidTr="0013488A">
        <w:trPr>
          <w:trHeight w:val="1379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6B" w:rsidRPr="00133D9E" w:rsidRDefault="003E016B" w:rsidP="0013488A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对大会的建议及要求</w:t>
            </w:r>
          </w:p>
        </w:tc>
        <w:tc>
          <w:tcPr>
            <w:tcW w:w="7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6B" w:rsidRDefault="003E016B" w:rsidP="0013488A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  <w:p w:rsidR="003E016B" w:rsidRDefault="003E016B" w:rsidP="0013488A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  <w:p w:rsidR="003E016B" w:rsidRDefault="003E016B" w:rsidP="0013488A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  <w:p w:rsidR="003E016B" w:rsidRDefault="003E016B" w:rsidP="0013488A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  <w:p w:rsidR="003E016B" w:rsidRDefault="003E016B" w:rsidP="0013488A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  <w:p w:rsidR="003E016B" w:rsidRDefault="003E016B" w:rsidP="0013488A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  <w:p w:rsidR="003E016B" w:rsidRDefault="003E016B" w:rsidP="0013488A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  <w:p w:rsidR="003E016B" w:rsidRDefault="003E016B" w:rsidP="0013488A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  <w:p w:rsidR="003E016B" w:rsidRPr="00133D9E" w:rsidRDefault="003E016B" w:rsidP="0013488A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3E016B" w:rsidRPr="00133D9E" w:rsidTr="0013488A">
        <w:trPr>
          <w:trHeight w:val="1085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6B" w:rsidRPr="00133D9E" w:rsidRDefault="003E016B" w:rsidP="0013488A">
            <w:pPr>
              <w:spacing w:line="300" w:lineRule="auto"/>
              <w:ind w:firstLine="310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备  注</w:t>
            </w:r>
          </w:p>
        </w:tc>
        <w:tc>
          <w:tcPr>
            <w:tcW w:w="7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6B" w:rsidRPr="00133D9E" w:rsidRDefault="003E016B" w:rsidP="0013488A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</w:tbl>
    <w:p w:rsidR="003E016B" w:rsidRPr="008271A1" w:rsidRDefault="003E016B" w:rsidP="003E016B">
      <w:pPr>
        <w:spacing w:line="320" w:lineRule="exact"/>
        <w:jc w:val="left"/>
        <w:rPr>
          <w:rFonts w:ascii="宋体" w:hAnsi="宋体"/>
          <w:b/>
          <w:szCs w:val="21"/>
        </w:rPr>
      </w:pPr>
      <w:r w:rsidRPr="008271A1">
        <w:rPr>
          <w:rFonts w:ascii="宋体" w:hAnsi="宋体" w:hint="eastAsia"/>
          <w:b/>
          <w:szCs w:val="21"/>
        </w:rPr>
        <w:t>注：</w:t>
      </w:r>
      <w:proofErr w:type="gramStart"/>
      <w:r w:rsidRPr="008271A1">
        <w:rPr>
          <w:rFonts w:ascii="宋体" w:hAnsi="宋体" w:hint="eastAsia"/>
          <w:b/>
          <w:szCs w:val="21"/>
        </w:rPr>
        <w:t>受酒店</w:t>
      </w:r>
      <w:proofErr w:type="gramEnd"/>
      <w:r w:rsidRPr="008271A1">
        <w:rPr>
          <w:rFonts w:ascii="宋体" w:hAnsi="宋体" w:hint="eastAsia"/>
          <w:b/>
          <w:szCs w:val="21"/>
        </w:rPr>
        <w:t>房间预订及技术参观要求所限，请于</w:t>
      </w:r>
      <w:r>
        <w:rPr>
          <w:rFonts w:ascii="宋体" w:hAnsi="宋体" w:hint="eastAsia"/>
          <w:b/>
          <w:szCs w:val="21"/>
        </w:rPr>
        <w:t>2017年5</w:t>
      </w:r>
      <w:r w:rsidRPr="008271A1">
        <w:rPr>
          <w:rFonts w:ascii="宋体" w:hAnsi="宋体" w:hint="eastAsia"/>
          <w:b/>
          <w:szCs w:val="21"/>
        </w:rPr>
        <w:t>月</w:t>
      </w:r>
      <w:r>
        <w:rPr>
          <w:rFonts w:ascii="宋体" w:hAnsi="宋体" w:hint="eastAsia"/>
          <w:b/>
          <w:szCs w:val="21"/>
        </w:rPr>
        <w:t>12</w:t>
      </w:r>
      <w:r w:rsidRPr="008271A1">
        <w:rPr>
          <w:rFonts w:ascii="宋体" w:hAnsi="宋体" w:hint="eastAsia"/>
          <w:b/>
          <w:szCs w:val="21"/>
        </w:rPr>
        <w:t>日前填写回执并返回</w:t>
      </w:r>
    </w:p>
    <w:p w:rsidR="003E016B" w:rsidRPr="00017DBD" w:rsidRDefault="003E016B" w:rsidP="003E016B">
      <w:pPr>
        <w:spacing w:line="300" w:lineRule="auto"/>
        <w:jc w:val="left"/>
        <w:rPr>
          <w:rFonts w:ascii="宋体" w:eastAsia="宋体" w:hAnsi="宋体"/>
          <w:b/>
          <w:sz w:val="24"/>
        </w:rPr>
      </w:pPr>
    </w:p>
    <w:p w:rsidR="003E016B" w:rsidRPr="000165DE" w:rsidRDefault="003E016B" w:rsidP="003E016B">
      <w:pPr>
        <w:spacing w:line="320" w:lineRule="exact"/>
        <w:jc w:val="left"/>
        <w:rPr>
          <w:rFonts w:ascii="宋体" w:eastAsia="宋体" w:hAnsi="宋体"/>
          <w:szCs w:val="21"/>
        </w:rPr>
      </w:pPr>
      <w:r w:rsidRPr="000165DE">
        <w:rPr>
          <w:rFonts w:ascii="宋体" w:eastAsia="宋体" w:hAnsi="宋体" w:hint="eastAsia"/>
          <w:szCs w:val="21"/>
        </w:rPr>
        <w:t>地址：北京市海淀区阜成路67号银都大厦10层1012室</w:t>
      </w:r>
      <w:r>
        <w:rPr>
          <w:rFonts w:ascii="宋体" w:eastAsia="宋体" w:hAnsi="宋体" w:hint="eastAsia"/>
          <w:szCs w:val="21"/>
        </w:rPr>
        <w:t>（</w:t>
      </w:r>
      <w:r w:rsidRPr="000165DE">
        <w:rPr>
          <w:rFonts w:ascii="宋体" w:eastAsia="宋体" w:hAnsi="宋体" w:hint="eastAsia"/>
          <w:szCs w:val="21"/>
        </w:rPr>
        <w:t>100142</w:t>
      </w:r>
      <w:r>
        <w:rPr>
          <w:rFonts w:ascii="宋体" w:eastAsia="宋体" w:hAnsi="宋体" w:hint="eastAsia"/>
          <w:szCs w:val="21"/>
        </w:rPr>
        <w:t>）</w:t>
      </w:r>
    </w:p>
    <w:p w:rsidR="003E016B" w:rsidRPr="000165DE" w:rsidRDefault="003E016B" w:rsidP="003E016B">
      <w:pPr>
        <w:spacing w:line="320" w:lineRule="exact"/>
        <w:jc w:val="left"/>
        <w:rPr>
          <w:rFonts w:ascii="宋体" w:eastAsia="宋体" w:hAnsi="宋体"/>
          <w:szCs w:val="21"/>
        </w:rPr>
      </w:pPr>
      <w:r w:rsidRPr="000165DE">
        <w:rPr>
          <w:rFonts w:ascii="宋体" w:eastAsia="宋体" w:hAnsi="宋体" w:hint="eastAsia"/>
          <w:szCs w:val="21"/>
        </w:rPr>
        <w:t>联系人：高恩元，荆华乾</w:t>
      </w:r>
    </w:p>
    <w:p w:rsidR="003E016B" w:rsidRPr="000165DE" w:rsidRDefault="003E016B" w:rsidP="003E016B">
      <w:pPr>
        <w:spacing w:line="320" w:lineRule="exact"/>
        <w:jc w:val="left"/>
        <w:rPr>
          <w:rFonts w:ascii="宋体" w:eastAsia="宋体" w:hAnsi="宋体"/>
          <w:szCs w:val="21"/>
        </w:rPr>
      </w:pPr>
      <w:r w:rsidRPr="000165DE">
        <w:rPr>
          <w:rFonts w:ascii="宋体" w:eastAsia="宋体" w:hAnsi="宋体" w:hint="eastAsia"/>
          <w:szCs w:val="21"/>
        </w:rPr>
        <w:t>电话：010-68711615, 010-68420686</w:t>
      </w:r>
    </w:p>
    <w:p w:rsidR="003E016B" w:rsidRPr="000165DE" w:rsidRDefault="003E016B" w:rsidP="003E016B">
      <w:pPr>
        <w:spacing w:line="320" w:lineRule="exact"/>
        <w:jc w:val="left"/>
        <w:rPr>
          <w:rFonts w:ascii="宋体" w:eastAsia="宋体" w:hAnsi="宋体"/>
          <w:szCs w:val="21"/>
        </w:rPr>
      </w:pPr>
      <w:r w:rsidRPr="000165DE">
        <w:rPr>
          <w:rFonts w:ascii="宋体" w:eastAsia="宋体" w:hAnsi="宋体" w:hint="eastAsia"/>
          <w:szCs w:val="21"/>
        </w:rPr>
        <w:t>传真：010-68434679</w:t>
      </w:r>
    </w:p>
    <w:p w:rsidR="00C1083A" w:rsidRPr="003E016B" w:rsidRDefault="003E016B" w:rsidP="003E016B">
      <w:pPr>
        <w:spacing w:line="320" w:lineRule="exact"/>
        <w:jc w:val="left"/>
      </w:pPr>
      <w:r w:rsidRPr="000165DE">
        <w:rPr>
          <w:rFonts w:ascii="宋体" w:eastAsia="宋体" w:hAnsi="宋体" w:hint="eastAsia"/>
          <w:szCs w:val="21"/>
        </w:rPr>
        <w:t>Email：eygao@car.org.cn</w:t>
      </w:r>
    </w:p>
    <w:sectPr w:rsidR="00C1083A" w:rsidRPr="003E016B" w:rsidSect="00C108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3E016B"/>
    <w:rsid w:val="00015212"/>
    <w:rsid w:val="001920D5"/>
    <w:rsid w:val="002F2664"/>
    <w:rsid w:val="003E016B"/>
    <w:rsid w:val="00AC3137"/>
    <w:rsid w:val="00BB0356"/>
    <w:rsid w:val="00C1083A"/>
    <w:rsid w:val="00FC0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qiuzheng</dc:creator>
  <cp:lastModifiedBy>qiuzheng</cp:lastModifiedBy>
  <cp:revision>1</cp:revision>
  <dcterms:created xsi:type="dcterms:W3CDTF">2017-05-04T01:35:00Z</dcterms:created>
  <dcterms:modified xsi:type="dcterms:W3CDTF">2017-05-04T01:36:00Z</dcterms:modified>
</cp:coreProperties>
</file>